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11FD3" w14:textId="77777777" w:rsidR="004112EF" w:rsidRDefault="004112EF"/>
    <w:p w14:paraId="11ADF3CF" w14:textId="77777777" w:rsidR="00485BDE" w:rsidRDefault="00485BDE" w:rsidP="00485BDE">
      <w:pPr>
        <w:jc w:val="center"/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</w:pPr>
    </w:p>
    <w:p w14:paraId="4677D39A" w14:textId="0AD1120B" w:rsidR="009B7661" w:rsidRDefault="00485BDE" w:rsidP="00485BDE">
      <w:pPr>
        <w:jc w:val="center"/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</w:pPr>
      <w:r w:rsidRPr="00485BDE"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  <w:t>REGISTRO DE CALICATAS</w:t>
      </w:r>
    </w:p>
    <w:p w14:paraId="2203EB83" w14:textId="77777777" w:rsidR="00485BDE" w:rsidRDefault="00485BDE" w:rsidP="009B7661">
      <w:pPr>
        <w:jc w:val="both"/>
      </w:pPr>
    </w:p>
    <w:p w14:paraId="7F195097" w14:textId="77777777" w:rsidR="00F9256E" w:rsidRPr="00F9256E" w:rsidRDefault="00F9256E" w:rsidP="00F9256E">
      <w:pPr>
        <w:jc w:val="both"/>
        <w:rPr>
          <w:lang w:val="es-CL"/>
        </w:rPr>
      </w:pPr>
      <w:r w:rsidRPr="00F9256E">
        <w:rPr>
          <w:lang w:val="es-ES"/>
        </w:rPr>
        <w:t xml:space="preserve">Este insumo le ayudará a llevar un </w:t>
      </w:r>
      <w:r w:rsidRPr="00F9256E">
        <w:rPr>
          <w:b/>
          <w:bCs/>
          <w:lang w:val="es-ES"/>
        </w:rPr>
        <w:t xml:space="preserve">REGISTRO DE CALICATAS </w:t>
      </w:r>
      <w:r w:rsidRPr="00F9256E">
        <w:rPr>
          <w:lang w:val="es-ES"/>
        </w:rPr>
        <w:t>realizadas</w:t>
      </w:r>
      <w:r w:rsidRPr="00F9256E">
        <w:rPr>
          <w:b/>
          <w:bCs/>
          <w:lang w:val="es-ES"/>
        </w:rPr>
        <w:t xml:space="preserve"> </w:t>
      </w:r>
      <w:r w:rsidRPr="00F9256E">
        <w:rPr>
          <w:lang w:val="es-ES"/>
        </w:rPr>
        <w:t>en los distintos cuarteles o sectores de su predio. Abordando los siguientes aspectos del estándar.</w:t>
      </w:r>
    </w:p>
    <w:p w14:paraId="054A28CC" w14:textId="77777777" w:rsidR="009B7661" w:rsidRDefault="009B7661" w:rsidP="009B7661">
      <w:pPr>
        <w:jc w:val="both"/>
        <w:rPr>
          <w:b/>
          <w:bCs/>
        </w:rPr>
      </w:pPr>
    </w:p>
    <w:p w14:paraId="090BD1A3" w14:textId="741505B0" w:rsidR="009B7661" w:rsidRPr="00555AD1" w:rsidRDefault="009B7661" w:rsidP="009B7661">
      <w:pPr>
        <w:jc w:val="both"/>
      </w:pPr>
      <w:r w:rsidRPr="00555AD1">
        <w:rPr>
          <w:b/>
          <w:bCs/>
        </w:rPr>
        <w:t>Tema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t xml:space="preserve"> </w:t>
      </w:r>
      <w:r w:rsidRPr="00555AD1">
        <w:rPr>
          <w:b/>
          <w:bCs/>
        </w:rPr>
        <w:t>Agua</w:t>
      </w:r>
      <w:r w:rsidR="00F9256E">
        <w:rPr>
          <w:b/>
          <w:bCs/>
        </w:rPr>
        <w:t>, Suelo</w:t>
      </w:r>
    </w:p>
    <w:p w14:paraId="2575FE2F" w14:textId="3EA1F080" w:rsidR="009B7661" w:rsidRPr="00555AD1" w:rsidRDefault="009B7661" w:rsidP="009B7661">
      <w:pPr>
        <w:jc w:val="both"/>
      </w:pPr>
      <w:r w:rsidRPr="00555AD1">
        <w:rPr>
          <w:b/>
          <w:bCs/>
        </w:rPr>
        <w:t>Acciones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Nº 1</w:t>
      </w:r>
      <w:r w:rsidR="00F9256E">
        <w:rPr>
          <w:b/>
          <w:bCs/>
        </w:rPr>
        <w:t>3, 20</w:t>
      </w:r>
    </w:p>
    <w:p w14:paraId="27BC675C" w14:textId="77777777" w:rsidR="00C169D0" w:rsidRDefault="009B7661" w:rsidP="009B7661">
      <w:pPr>
        <w:jc w:val="both"/>
        <w:rPr>
          <w:b/>
          <w:bCs/>
        </w:rPr>
      </w:pPr>
      <w:r w:rsidRPr="00555AD1">
        <w:rPr>
          <w:b/>
          <w:bCs/>
        </w:rPr>
        <w:t>Buena Práctica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</w:p>
    <w:p w14:paraId="02CE6136" w14:textId="0905B792" w:rsidR="00C169D0" w:rsidRDefault="00C169D0" w:rsidP="00C169D0">
      <w:pPr>
        <w:pStyle w:val="Prrafodelista"/>
        <w:numPr>
          <w:ilvl w:val="0"/>
          <w:numId w:val="3"/>
        </w:numPr>
        <w:tabs>
          <w:tab w:val="left" w:pos="3315"/>
        </w:tabs>
        <w:jc w:val="both"/>
      </w:pPr>
      <w:r>
        <w:t xml:space="preserve">Gestionar eficientemente el riego en el predio </w:t>
      </w:r>
    </w:p>
    <w:p w14:paraId="68C05A7A" w14:textId="0C8E6BCF" w:rsidR="009B7661" w:rsidRDefault="00C169D0" w:rsidP="00C169D0">
      <w:pPr>
        <w:pStyle w:val="Prrafodelista"/>
        <w:numPr>
          <w:ilvl w:val="0"/>
          <w:numId w:val="3"/>
        </w:numPr>
        <w:tabs>
          <w:tab w:val="left" w:pos="3315"/>
        </w:tabs>
        <w:jc w:val="both"/>
      </w:pPr>
      <w:r>
        <w:t>Planificar el huerto y gestionar el suelo de manera sustentable en el predio</w:t>
      </w:r>
    </w:p>
    <w:p w14:paraId="3AD30411" w14:textId="77777777" w:rsidR="00C169D0" w:rsidRDefault="00C169D0" w:rsidP="009B7661">
      <w:pPr>
        <w:pStyle w:val="Ttulo1"/>
        <w:spacing w:before="0" w:after="0"/>
        <w:rPr>
          <w:color w:val="005FA8"/>
          <w:sz w:val="32"/>
          <w:szCs w:val="32"/>
        </w:rPr>
      </w:pPr>
    </w:p>
    <w:p w14:paraId="365BEE16" w14:textId="40348B5B" w:rsidR="009B7661" w:rsidRPr="00555AD1" w:rsidRDefault="009B7661" w:rsidP="009B7661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9B7661" w14:paraId="62A7CEA2" w14:textId="77777777" w:rsidTr="00C97485">
        <w:tc>
          <w:tcPr>
            <w:tcW w:w="2972" w:type="dxa"/>
          </w:tcPr>
          <w:p w14:paraId="7FC98DD1" w14:textId="77777777" w:rsidR="009B7661" w:rsidRPr="00555AD1" w:rsidRDefault="009B7661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7252843B" w14:textId="77777777" w:rsidR="009B7661" w:rsidRDefault="009B7661" w:rsidP="00C97485"/>
        </w:tc>
      </w:tr>
      <w:tr w:rsidR="009B7661" w14:paraId="48177FC9" w14:textId="77777777" w:rsidTr="00C97485">
        <w:tc>
          <w:tcPr>
            <w:tcW w:w="2972" w:type="dxa"/>
          </w:tcPr>
          <w:p w14:paraId="5AAEF8CA" w14:textId="77777777" w:rsidR="009B7661" w:rsidRPr="00555AD1" w:rsidRDefault="009B7661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058B325B" w14:textId="77777777" w:rsidR="009B7661" w:rsidRDefault="009B7661" w:rsidP="00C97485"/>
        </w:tc>
      </w:tr>
    </w:tbl>
    <w:p w14:paraId="488E1ABC" w14:textId="77777777" w:rsidR="009B7661" w:rsidRDefault="009B7661" w:rsidP="009B7661"/>
    <w:p w14:paraId="0EA47A89" w14:textId="77777777" w:rsidR="009B7661" w:rsidRPr="00555AD1" w:rsidRDefault="009B7661" w:rsidP="009B7661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57F4A5E2" w14:textId="77777777" w:rsidR="00226360" w:rsidRPr="00226360" w:rsidRDefault="00226360" w:rsidP="00226360">
      <w:pPr>
        <w:rPr>
          <w:lang w:val="es-CL"/>
        </w:rPr>
      </w:pPr>
      <w:r w:rsidRPr="00226360">
        <w:rPr>
          <w:lang w:val="es-CL"/>
        </w:rPr>
        <w:t>El presente registro tiene como finalidad documentar la ejecución de calicatas en el predio, con el objetivo de analizar las características del suelo y planificar el huerto de manera sustentable. El registro permitirá llevar un control de la ubicación, profundidad y observaciones de cada calicata, facilitando la evaluación de la calidad del suelo y la toma de decisiones para mejorar su manejo. Debe completar el registro con la siguiente información:</w:t>
      </w:r>
    </w:p>
    <w:p w14:paraId="5F8CB2E8" w14:textId="77777777" w:rsidR="00226360" w:rsidRPr="00226360" w:rsidRDefault="00226360" w:rsidP="00226360">
      <w:pPr>
        <w:rPr>
          <w:lang w:val="es-CL"/>
        </w:rPr>
      </w:pPr>
      <w:r w:rsidRPr="00226360">
        <w:rPr>
          <w:b/>
          <w:bCs/>
          <w:lang w:val="es-CL"/>
        </w:rPr>
        <w:t>- Fecha:</w:t>
      </w:r>
      <w:r w:rsidRPr="00226360">
        <w:rPr>
          <w:lang w:val="es-CL"/>
        </w:rPr>
        <w:t xml:space="preserve"> Registrar la fecha en que se realizó la calicata (dd/mm/aaaa).</w:t>
      </w:r>
    </w:p>
    <w:p w14:paraId="33B84606" w14:textId="77777777" w:rsidR="00226360" w:rsidRPr="00226360" w:rsidRDefault="00226360" w:rsidP="00226360">
      <w:pPr>
        <w:rPr>
          <w:lang w:val="es-CL"/>
        </w:rPr>
      </w:pPr>
      <w:r w:rsidRPr="00226360">
        <w:rPr>
          <w:b/>
          <w:bCs/>
          <w:lang w:val="es-CL"/>
        </w:rPr>
        <w:t>- Código:</w:t>
      </w:r>
      <w:r w:rsidRPr="00226360">
        <w:rPr>
          <w:lang w:val="es-CL"/>
        </w:rPr>
        <w:t xml:space="preserve"> Asignar un número o código único a cada calicata para facilitar su identificación.</w:t>
      </w:r>
    </w:p>
    <w:p w14:paraId="3F63228E" w14:textId="77777777" w:rsidR="00226360" w:rsidRPr="00226360" w:rsidRDefault="00226360" w:rsidP="00226360">
      <w:pPr>
        <w:rPr>
          <w:lang w:val="es-CL"/>
        </w:rPr>
      </w:pPr>
      <w:r w:rsidRPr="00226360">
        <w:rPr>
          <w:b/>
          <w:bCs/>
          <w:lang w:val="es-CL"/>
        </w:rPr>
        <w:t>- Sector o cuartel:</w:t>
      </w:r>
      <w:r w:rsidRPr="00226360">
        <w:rPr>
          <w:lang w:val="es-CL"/>
        </w:rPr>
        <w:t xml:space="preserve"> Identificar e cuartel donde se realizó la calicata.</w:t>
      </w:r>
    </w:p>
    <w:p w14:paraId="59317B46" w14:textId="77777777" w:rsidR="00226360" w:rsidRPr="00226360" w:rsidRDefault="00226360" w:rsidP="00226360">
      <w:pPr>
        <w:rPr>
          <w:lang w:val="es-CL"/>
        </w:rPr>
      </w:pPr>
      <w:r w:rsidRPr="00226360">
        <w:rPr>
          <w:b/>
          <w:bCs/>
          <w:lang w:val="es-CL"/>
        </w:rPr>
        <w:t>- Ubicación:</w:t>
      </w:r>
      <w:r w:rsidRPr="00226360">
        <w:rPr>
          <w:lang w:val="es-CL"/>
        </w:rPr>
        <w:t xml:space="preserve"> Identificar el área específica del predio donde se realizó la calicata. Se recomienda realizarlo a través de aplicaciones como Google earth o Google Maps (opcional). </w:t>
      </w:r>
    </w:p>
    <w:p w14:paraId="5A531687" w14:textId="77777777" w:rsidR="00226360" w:rsidRPr="00226360" w:rsidRDefault="00226360" w:rsidP="00226360">
      <w:pPr>
        <w:rPr>
          <w:lang w:val="es-CL"/>
        </w:rPr>
      </w:pPr>
      <w:r w:rsidRPr="00226360">
        <w:rPr>
          <w:b/>
          <w:bCs/>
          <w:lang w:val="es-CL"/>
        </w:rPr>
        <w:t>- Profundidad:</w:t>
      </w:r>
      <w:r w:rsidRPr="00226360">
        <w:rPr>
          <w:lang w:val="es-CL"/>
        </w:rPr>
        <w:t xml:space="preserve"> Indicar la profundidad a la que se excavó la calicata (en centímetros o metros).</w:t>
      </w:r>
    </w:p>
    <w:p w14:paraId="40941AAD" w14:textId="77777777" w:rsidR="00226360" w:rsidRPr="00226360" w:rsidRDefault="00226360" w:rsidP="00226360">
      <w:pPr>
        <w:rPr>
          <w:lang w:val="es-CL"/>
        </w:rPr>
      </w:pPr>
      <w:r w:rsidRPr="00226360">
        <w:rPr>
          <w:b/>
          <w:bCs/>
          <w:lang w:val="es-CL"/>
        </w:rPr>
        <w:t>- Textura:</w:t>
      </w:r>
      <w:r w:rsidRPr="00226360">
        <w:rPr>
          <w:lang w:val="es-CL"/>
        </w:rPr>
        <w:t xml:space="preserve"> Describir la textura del suelo observada en la calicata (ejemplos: arcillosa, arenosa, franca, etc.).</w:t>
      </w:r>
    </w:p>
    <w:p w14:paraId="0CD02C54" w14:textId="77777777" w:rsidR="00226360" w:rsidRPr="00226360" w:rsidRDefault="00226360" w:rsidP="00226360">
      <w:pPr>
        <w:rPr>
          <w:lang w:val="es-CL"/>
        </w:rPr>
      </w:pPr>
      <w:r w:rsidRPr="00226360">
        <w:rPr>
          <w:b/>
          <w:bCs/>
          <w:lang w:val="es-CL"/>
        </w:rPr>
        <w:t>- Observaciones:</w:t>
      </w:r>
      <w:r w:rsidRPr="00226360">
        <w:rPr>
          <w:lang w:val="es-CL"/>
        </w:rPr>
        <w:t xml:space="preserve"> Registrar cualquier otra observación relevante sobre el suelo o el perfil del suelo observado en la calicata (opcional).</w:t>
      </w:r>
    </w:p>
    <w:p w14:paraId="281CABB9" w14:textId="1DDDD12E" w:rsidR="000C1DB7" w:rsidRDefault="000C1DB7">
      <w:r>
        <w:br w:type="page"/>
      </w:r>
    </w:p>
    <w:tbl>
      <w:tblPr>
        <w:tblW w:w="6270" w:type="pct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1032"/>
        <w:gridCol w:w="2085"/>
        <w:gridCol w:w="886"/>
        <w:gridCol w:w="1513"/>
        <w:gridCol w:w="1491"/>
        <w:gridCol w:w="1685"/>
        <w:gridCol w:w="1575"/>
      </w:tblGrid>
      <w:tr w:rsidR="007318A9" w:rsidRPr="007318A9" w14:paraId="791EEA6A" w14:textId="77777777" w:rsidTr="007318A9">
        <w:trPr>
          <w:trHeight w:val="360"/>
        </w:trPr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23CDD4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Fecha</w:t>
            </w:r>
          </w:p>
        </w:tc>
        <w:tc>
          <w:tcPr>
            <w:tcW w:w="316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449C05F2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09CFD24" w14:textId="75A73540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Resu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l</w:t>
            </w: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tados obtenidos</w:t>
            </w: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A81AF5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Observaciones</w:t>
            </w:r>
          </w:p>
        </w:tc>
      </w:tr>
      <w:tr w:rsidR="007318A9" w:rsidRPr="007318A9" w14:paraId="6B549529" w14:textId="77777777" w:rsidTr="007318A9">
        <w:trPr>
          <w:trHeight w:val="5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3D44D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C4681D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Código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2DAE7B8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F846C1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6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59BF0379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Profundidad</w:t>
            </w:r>
          </w:p>
        </w:tc>
        <w:tc>
          <w:tcPr>
            <w:tcW w:w="6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F51CFD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Textura</w:t>
            </w: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65DC31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BD2C2D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7318A9" w:rsidRPr="007318A9" w14:paraId="0BF6A91C" w14:textId="77777777" w:rsidTr="007318A9">
        <w:trPr>
          <w:trHeight w:val="34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EB256E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07B737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uso interno de la empresa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10C930C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 (opcional)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71F393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9A1B6D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B1A4F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1CD3054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C3C202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7318A9" w:rsidRPr="007318A9" w14:paraId="08BCE1AD" w14:textId="77777777" w:rsidTr="007318A9">
        <w:trPr>
          <w:trHeight w:val="1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C25D9C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8DD343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AEE5D8C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87A425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B0E294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F11803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F331988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76C91" w14:textId="77777777" w:rsidR="007318A9" w:rsidRPr="007318A9" w:rsidRDefault="007318A9" w:rsidP="007318A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7318A9" w:rsidRPr="007318A9" w14:paraId="5E686DFF" w14:textId="77777777" w:rsidTr="007318A9">
        <w:trPr>
          <w:trHeight w:val="104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A6C02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E7179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D42C9E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04DF6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BC8C9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28883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BB39F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6D726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7318A9" w:rsidRPr="007318A9" w14:paraId="6AB81318" w14:textId="77777777" w:rsidTr="007318A9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0BB62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19717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E03D4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5B7E1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C00BC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52FDE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A565A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F9A88" w14:textId="77777777" w:rsidR="007318A9" w:rsidRPr="007318A9" w:rsidRDefault="007318A9" w:rsidP="007318A9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7318A9" w:rsidRPr="007318A9" w14:paraId="0094C5B0" w14:textId="77777777" w:rsidTr="007318A9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168B2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A3A7F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2FF12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FFC5B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0E5FA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3AD7F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3A1F3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8C5B1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7318A9" w:rsidRPr="007318A9" w14:paraId="72FD0725" w14:textId="77777777" w:rsidTr="007318A9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08EC2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18D8F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0672A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28349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356DF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86A33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F016B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62603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7318A9" w:rsidRPr="007318A9" w14:paraId="6D773461" w14:textId="77777777" w:rsidTr="007318A9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81046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5349C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FFCCB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1D376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A2451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01815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8C39B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4F351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7318A9" w:rsidRPr="007318A9" w14:paraId="07846141" w14:textId="77777777" w:rsidTr="007318A9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151CC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BA972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045F1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80BFD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0AFCC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4D223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E8F49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BD197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7318A9" w:rsidRPr="007318A9" w14:paraId="42BAB5DC" w14:textId="77777777" w:rsidTr="007318A9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3B474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ECF09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960B7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01B28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E9CBB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F8B8C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95CFC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13BAA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7318A9" w:rsidRPr="007318A9" w14:paraId="3DD83FEF" w14:textId="77777777" w:rsidTr="007318A9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F8F3E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6FA98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84E1E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9B7E1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00AA1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49ECD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CEFEB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CF537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7318A9" w:rsidRPr="007318A9" w14:paraId="5670F92D" w14:textId="77777777" w:rsidTr="007318A9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97E87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7DE8D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1BB70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086F6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66BF4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82849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E5EA6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1CFE3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7318A9" w:rsidRPr="007318A9" w14:paraId="70435091" w14:textId="77777777" w:rsidTr="007318A9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418A7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28852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4A0D6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AEC8F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21A57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96720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629A5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84B74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7318A9" w:rsidRPr="007318A9" w14:paraId="68E6069F" w14:textId="77777777" w:rsidTr="007318A9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6CA0E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263C3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A002A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51A4E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F1461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D9240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05FE4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B81F9" w14:textId="77777777" w:rsidR="007318A9" w:rsidRPr="007318A9" w:rsidRDefault="007318A9" w:rsidP="007318A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61AEA16F" w14:textId="77777777" w:rsidR="004112EF" w:rsidRPr="00114D46" w:rsidRDefault="004112EF">
      <w:pPr>
        <w:rPr>
          <w:rFonts w:ascii="Arial" w:eastAsia="Arial" w:hAnsi="Arial" w:cs="Arial"/>
          <w:sz w:val="20"/>
          <w:szCs w:val="20"/>
        </w:rPr>
      </w:pPr>
    </w:p>
    <w:p w14:paraId="6EF49366" w14:textId="0FF9FA29" w:rsidR="00114D46" w:rsidRDefault="00114D4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tbl>
      <w:tblPr>
        <w:tblW w:w="6270" w:type="pct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1032"/>
        <w:gridCol w:w="2085"/>
        <w:gridCol w:w="886"/>
        <w:gridCol w:w="1513"/>
        <w:gridCol w:w="1491"/>
        <w:gridCol w:w="1685"/>
        <w:gridCol w:w="1575"/>
      </w:tblGrid>
      <w:tr w:rsidR="00114D46" w:rsidRPr="007318A9" w14:paraId="4749D06D" w14:textId="77777777" w:rsidTr="00C97485">
        <w:trPr>
          <w:trHeight w:val="360"/>
        </w:trPr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3CE2CE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Fecha</w:t>
            </w:r>
          </w:p>
        </w:tc>
        <w:tc>
          <w:tcPr>
            <w:tcW w:w="316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6CD5E435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4A0AA4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Resu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l</w:t>
            </w: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tados obtenidos</w:t>
            </w: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B07A2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Observaciones</w:t>
            </w:r>
          </w:p>
        </w:tc>
      </w:tr>
      <w:tr w:rsidR="00114D46" w:rsidRPr="007318A9" w14:paraId="6F7C108B" w14:textId="77777777" w:rsidTr="00C97485">
        <w:trPr>
          <w:trHeight w:val="5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CDC54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164A4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Código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2C47A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C5C4F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6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322BFEE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Profundidad</w:t>
            </w:r>
          </w:p>
        </w:tc>
        <w:tc>
          <w:tcPr>
            <w:tcW w:w="6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29D2C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Textura</w:t>
            </w: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87AA14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94AB49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3382BA0D" w14:textId="77777777" w:rsidTr="00C97485">
        <w:trPr>
          <w:trHeight w:val="34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39C76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E6070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uso interno de la empresa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5A7645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 (opcional)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03EAE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318F72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58FA61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8A3FB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B3F93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57E2564B" w14:textId="77777777" w:rsidTr="00C97485">
        <w:trPr>
          <w:trHeight w:val="1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2861C9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3C266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79AE53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90D22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599F21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3A7D4B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AE58AF4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106AE9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7FF4C767" w14:textId="77777777" w:rsidTr="00C97485">
        <w:trPr>
          <w:trHeight w:val="104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5596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4B72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396CE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D40C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B6B0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70AF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2BC05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F1FD4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14D46" w:rsidRPr="007318A9" w14:paraId="3E831DDE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2ADE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58D7E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2054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0200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858DE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637AE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2F1C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2BB95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114D46" w:rsidRPr="007318A9" w14:paraId="6C4C4F79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DA63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E5A4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A4EE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0D59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F097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B5E5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E30D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401F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57F2388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1C0A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7BB1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0B8E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1FFB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CA14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3A2F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FC1D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BFBF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4B6DD5EB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2CD3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82C7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DED5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76AA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3D4D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9618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0141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FCD9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077AA561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4729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CB2A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E28B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D37A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D7BA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CA78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3D04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A967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0B648580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7276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0220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5CDB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2C72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E971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7B74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F222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DA8E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19F58C6D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2371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88B6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7E52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EC5A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0C81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91E4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C6B3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A888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7876DA11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8E71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6781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99AE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8E25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F191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15A4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0F2A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954C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4047149A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8B4C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C718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C91E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6226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3DC2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1D0A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EAD0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1946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02CB80C6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E21F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A38F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8C1C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E38B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3C83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57F4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0028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E096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03FE9F96" w14:textId="72084564" w:rsidR="00114D46" w:rsidRDefault="00114D46">
      <w:pPr>
        <w:rPr>
          <w:rFonts w:ascii="Arial" w:eastAsia="Arial" w:hAnsi="Arial" w:cs="Arial"/>
          <w:sz w:val="20"/>
          <w:szCs w:val="20"/>
        </w:rPr>
      </w:pPr>
    </w:p>
    <w:p w14:paraId="425B0A75" w14:textId="77777777" w:rsidR="00114D46" w:rsidRDefault="00114D4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tbl>
      <w:tblPr>
        <w:tblW w:w="6270" w:type="pct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1032"/>
        <w:gridCol w:w="2085"/>
        <w:gridCol w:w="886"/>
        <w:gridCol w:w="1513"/>
        <w:gridCol w:w="1491"/>
        <w:gridCol w:w="1685"/>
        <w:gridCol w:w="1575"/>
      </w:tblGrid>
      <w:tr w:rsidR="00114D46" w:rsidRPr="007318A9" w14:paraId="4BA6A4BF" w14:textId="77777777" w:rsidTr="00C97485">
        <w:trPr>
          <w:trHeight w:val="360"/>
        </w:trPr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AD116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Fecha</w:t>
            </w:r>
          </w:p>
        </w:tc>
        <w:tc>
          <w:tcPr>
            <w:tcW w:w="316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3F809F23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4465E6F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Resu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l</w:t>
            </w: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tados obtenidos</w:t>
            </w: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59949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Observaciones</w:t>
            </w:r>
          </w:p>
        </w:tc>
      </w:tr>
      <w:tr w:rsidR="00114D46" w:rsidRPr="007318A9" w14:paraId="6256EAFD" w14:textId="77777777" w:rsidTr="00C97485">
        <w:trPr>
          <w:trHeight w:val="5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0B1431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128FB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Código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220393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40F09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6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7B5AAE5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Profundidad</w:t>
            </w:r>
          </w:p>
        </w:tc>
        <w:tc>
          <w:tcPr>
            <w:tcW w:w="6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E019F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Textura</w:t>
            </w: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52415A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1DAE2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7536AD60" w14:textId="77777777" w:rsidTr="00C97485">
        <w:trPr>
          <w:trHeight w:val="34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1D26A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71F29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uso interno de la empresa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4737825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 (opcional)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D50A9F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052DE2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E12D1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7E49BFD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11E5C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75A3B242" w14:textId="77777777" w:rsidTr="00C97485">
        <w:trPr>
          <w:trHeight w:val="1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A622C0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9008B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5AB8D6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5C8D59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A75C83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94C484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43B4E6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7FB732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0AAC6CB5" w14:textId="77777777" w:rsidTr="00C97485">
        <w:trPr>
          <w:trHeight w:val="104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A778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93383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A19E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FBF2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5231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0271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E848E3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11AC3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14D46" w:rsidRPr="007318A9" w14:paraId="745CD581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30245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AD27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821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16CA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2F00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F2BD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09A4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BC68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114D46" w:rsidRPr="007318A9" w14:paraId="33CC4039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79E3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E650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763D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EDB5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1926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BB9D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631C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02E4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432FEAA5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889C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B2EB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B6FD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DF9F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AA24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FCD0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8E2C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0BB5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6224C3E5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9A75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48D1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4995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AB7F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FEB5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3A74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4CCE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63ED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63C8CC80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C1E9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DED4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5A58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AE30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3B6D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949C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FB5D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12BC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58F658D5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A439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F995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ACC9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78DD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9CB9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4798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7452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4AE7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551A78E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ACD6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6C31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6CE3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2597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0202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D2DF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8208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427A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54BDA0F4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5B86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0C5C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116A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EBB9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F6F2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879E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925A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63AE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6B261F4D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49AF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9C5E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A166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9F49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9EF4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DFC4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4A03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4199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520C43B9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BB35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B55A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129E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24F8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1AD2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BDFF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B24A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9D70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33698461" w14:textId="31AA9AD1" w:rsidR="00114D46" w:rsidRDefault="00114D46">
      <w:pPr>
        <w:rPr>
          <w:rFonts w:ascii="Arial" w:eastAsia="Arial" w:hAnsi="Arial" w:cs="Arial"/>
          <w:sz w:val="20"/>
          <w:szCs w:val="20"/>
        </w:rPr>
      </w:pPr>
    </w:p>
    <w:p w14:paraId="7902131F" w14:textId="77777777" w:rsidR="00114D46" w:rsidRDefault="00114D4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tbl>
      <w:tblPr>
        <w:tblW w:w="6270" w:type="pct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1032"/>
        <w:gridCol w:w="2085"/>
        <w:gridCol w:w="886"/>
        <w:gridCol w:w="1513"/>
        <w:gridCol w:w="1491"/>
        <w:gridCol w:w="1685"/>
        <w:gridCol w:w="1575"/>
      </w:tblGrid>
      <w:tr w:rsidR="00114D46" w:rsidRPr="007318A9" w14:paraId="48AC56BE" w14:textId="77777777" w:rsidTr="00C97485">
        <w:trPr>
          <w:trHeight w:val="360"/>
        </w:trPr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A48C3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Fecha</w:t>
            </w:r>
          </w:p>
        </w:tc>
        <w:tc>
          <w:tcPr>
            <w:tcW w:w="316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46A4E34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EB073A3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Resu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l</w:t>
            </w: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tados obtenidos</w:t>
            </w: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51015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Observaciones</w:t>
            </w:r>
          </w:p>
        </w:tc>
      </w:tr>
      <w:tr w:rsidR="00114D46" w:rsidRPr="007318A9" w14:paraId="22703D89" w14:textId="77777777" w:rsidTr="00C97485">
        <w:trPr>
          <w:trHeight w:val="5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89A75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9A2F6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Código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3196565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53D1DE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6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0AA72D5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Profundidad</w:t>
            </w:r>
          </w:p>
        </w:tc>
        <w:tc>
          <w:tcPr>
            <w:tcW w:w="6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83D1A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Textura</w:t>
            </w: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0DD199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EB8B1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3E9CA07C" w14:textId="77777777" w:rsidTr="00C97485">
        <w:trPr>
          <w:trHeight w:val="34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F58570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0CFD44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uso interno de la empresa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15D02E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 (opcional)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532A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B52F99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FCEE2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0E086D3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A11483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1F509648" w14:textId="77777777" w:rsidTr="00C97485">
        <w:trPr>
          <w:trHeight w:val="1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C5860C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B446D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40F513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ABAF60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73F481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77D1A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B2D6DF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EA15BC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7A561C12" w14:textId="77777777" w:rsidTr="00C97485">
        <w:trPr>
          <w:trHeight w:val="104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1F87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68CF4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A59A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E8D54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0766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B31A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D6EA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B988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14D46" w:rsidRPr="007318A9" w14:paraId="3F7EA86D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FD9D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6191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DD32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AA823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0EAE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095D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1C8A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B7D3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114D46" w:rsidRPr="007318A9" w14:paraId="2C2F0E2D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03F8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2076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2700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FA6C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D5CE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30B5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73CF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A64F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71D0D3F6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F96A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3A1B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FDEE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6C2D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EAA0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D66D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E5A6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02D9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0C31BD18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07EB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A70D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909F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0BC6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8633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2AD0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528B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86E7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6D057EBF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0059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3D48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C914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D91D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1423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6390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5D35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8E99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70D3D168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C572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75C7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3F68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5B86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0A1C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A74D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1C62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CBDA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1622D9FF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56FA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930A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C98D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F401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AE57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0B1D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22DE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82A1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1DA67FBB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1BCD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7511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E9AE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A391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CC34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D57A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8BD7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88A1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521E30B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EE7A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9A66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22BE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B902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590A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ABC1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DC5D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CD2D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75EF0701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FDB6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130C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7F4E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939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9045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8F95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34A9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23D1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75E37273" w14:textId="71B4403B" w:rsidR="00114D46" w:rsidRDefault="00114D46">
      <w:pPr>
        <w:rPr>
          <w:rFonts w:ascii="Arial" w:eastAsia="Arial" w:hAnsi="Arial" w:cs="Arial"/>
          <w:sz w:val="20"/>
          <w:szCs w:val="20"/>
        </w:rPr>
      </w:pPr>
    </w:p>
    <w:p w14:paraId="2B111E75" w14:textId="77777777" w:rsidR="00114D46" w:rsidRDefault="00114D4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tbl>
      <w:tblPr>
        <w:tblW w:w="6270" w:type="pct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1032"/>
        <w:gridCol w:w="2085"/>
        <w:gridCol w:w="886"/>
        <w:gridCol w:w="1513"/>
        <w:gridCol w:w="1491"/>
        <w:gridCol w:w="1685"/>
        <w:gridCol w:w="1575"/>
      </w:tblGrid>
      <w:tr w:rsidR="00114D46" w:rsidRPr="007318A9" w14:paraId="79AE5364" w14:textId="77777777" w:rsidTr="00C97485">
        <w:trPr>
          <w:trHeight w:val="360"/>
        </w:trPr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CA2E1E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Fecha</w:t>
            </w:r>
          </w:p>
        </w:tc>
        <w:tc>
          <w:tcPr>
            <w:tcW w:w="316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495816E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53738C3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Resu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l</w:t>
            </w: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tados obtenidos</w:t>
            </w: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D7BE5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Observaciones</w:t>
            </w:r>
          </w:p>
        </w:tc>
      </w:tr>
      <w:tr w:rsidR="00114D46" w:rsidRPr="007318A9" w14:paraId="6A166991" w14:textId="77777777" w:rsidTr="00C97485">
        <w:trPr>
          <w:trHeight w:val="5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C2153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B4E2C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Código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D6CD98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E2568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6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D1E594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Profundidad</w:t>
            </w:r>
          </w:p>
        </w:tc>
        <w:tc>
          <w:tcPr>
            <w:tcW w:w="6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52CEC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Textura</w:t>
            </w: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D3A307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220B40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1F2E1A6B" w14:textId="77777777" w:rsidTr="00C97485">
        <w:trPr>
          <w:trHeight w:val="34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DCDF47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6E8D7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uso interno de la empresa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835226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 (opcional)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75E160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53E16F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C5D0D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28AB3FC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27928E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39FB07FC" w14:textId="77777777" w:rsidTr="00C97485">
        <w:trPr>
          <w:trHeight w:val="1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B843A0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07394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E2D1EB3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FFA4ED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66E12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D872D5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BA0ACE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3D47DF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75D5A433" w14:textId="77777777" w:rsidTr="00C97485">
        <w:trPr>
          <w:trHeight w:val="104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E1D7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C8285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D7F59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49FE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848A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7E45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FED35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F6BC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14D46" w:rsidRPr="007318A9" w14:paraId="4C46C310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9379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7118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8F25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5BC35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23DD5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AE28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1403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867E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114D46" w:rsidRPr="007318A9" w14:paraId="4505604E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614D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AD97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4B39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B9FF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5CD2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D4BD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3EAD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55BF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35A2A81E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C60C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AC22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86EF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52D0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C593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6F1A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0DAA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0E37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795EF04C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4B9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968C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6651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16E1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A15F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89C5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35F2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5F39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0177AE95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58AE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E53A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AF23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A568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6A59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BEB0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3219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D49D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7A99B19B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130F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F6AD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27E8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C61A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AF30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9FF3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29F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2BC2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466A6829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F8E6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6F27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F979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8559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7C5B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7D03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CDC8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4E03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465396DB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ABFF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4379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6285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5CB0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A7AF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C7B7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9A2B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3B3C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7E4F9891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F1BB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5F76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0A9F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5657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3307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65C8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996F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06FD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3A594F52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CF07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2779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3FFE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D256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083C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C85A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0CE2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2AB7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28236A5D" w14:textId="44F5BFB9" w:rsidR="00114D46" w:rsidRDefault="00114D46">
      <w:pPr>
        <w:rPr>
          <w:rFonts w:ascii="Arial" w:eastAsia="Arial" w:hAnsi="Arial" w:cs="Arial"/>
          <w:sz w:val="20"/>
          <w:szCs w:val="20"/>
        </w:rPr>
      </w:pPr>
    </w:p>
    <w:p w14:paraId="22C900EA" w14:textId="77777777" w:rsidR="00114D46" w:rsidRDefault="00114D4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tbl>
      <w:tblPr>
        <w:tblW w:w="6270" w:type="pct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1032"/>
        <w:gridCol w:w="2085"/>
        <w:gridCol w:w="886"/>
        <w:gridCol w:w="1513"/>
        <w:gridCol w:w="1491"/>
        <w:gridCol w:w="1685"/>
        <w:gridCol w:w="1575"/>
      </w:tblGrid>
      <w:tr w:rsidR="00114D46" w:rsidRPr="007318A9" w14:paraId="702C738C" w14:textId="77777777" w:rsidTr="00C97485">
        <w:trPr>
          <w:trHeight w:val="360"/>
        </w:trPr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34C94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Fecha</w:t>
            </w:r>
          </w:p>
        </w:tc>
        <w:tc>
          <w:tcPr>
            <w:tcW w:w="316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481A927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E70D73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Resu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l</w:t>
            </w: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tados obtenidos</w:t>
            </w: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FDFF0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Observaciones</w:t>
            </w:r>
          </w:p>
        </w:tc>
      </w:tr>
      <w:tr w:rsidR="00114D46" w:rsidRPr="007318A9" w14:paraId="5811A6DC" w14:textId="77777777" w:rsidTr="00C97485">
        <w:trPr>
          <w:trHeight w:val="5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59A5D0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3B023E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Código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8D1CAB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5B495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6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0196D8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Profundidad</w:t>
            </w:r>
          </w:p>
        </w:tc>
        <w:tc>
          <w:tcPr>
            <w:tcW w:w="6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8C264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Textura</w:t>
            </w: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A5D8F2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80A39D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0F099A4E" w14:textId="77777777" w:rsidTr="00C97485">
        <w:trPr>
          <w:trHeight w:val="34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3B2442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EAC5C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uso interno de la empresa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CB1456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 (opcional)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C0FE93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F32C0A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D3EEB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939B8E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393CA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52D88612" w14:textId="77777777" w:rsidTr="00C97485">
        <w:trPr>
          <w:trHeight w:val="1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167B7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A4DF53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318592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028FE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D1889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71ED6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EADA5D7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C01AFF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0FE3A870" w14:textId="77777777" w:rsidTr="00C97485">
        <w:trPr>
          <w:trHeight w:val="104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C4DC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0EB6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421B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E4C04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6E38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3CD7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2D5D9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D29A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14D46" w:rsidRPr="007318A9" w14:paraId="7CEBF27D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1902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3FC3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0825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5C0D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4B60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7F8E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5291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50E8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114D46" w:rsidRPr="007318A9" w14:paraId="532240E4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2994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DFF0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E3E3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4852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4776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6065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DC92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A30E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791C81B3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04F2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993B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39ED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1075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2F2F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FB24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7A28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26F8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BC88991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8A81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4473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C641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99EA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838A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1F2D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D5D2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C36A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0FFA3C0A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259A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6AE5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C1D4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CBB9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52E3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A4A0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6867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09B1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15DF6852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E031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8FFF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1721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1B1E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26F1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D8BF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F7A2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E8BA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9FC22C6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1DA8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9EEA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51C3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82F8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3A40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7BE6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FB7C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92E2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4746852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EDDF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65D5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7C22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0FD9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D10A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584A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DEEC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E28E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384FA94B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2E2A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ED09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5FD5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52D8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15B7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F4EA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A509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363F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37244987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E678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78D1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CE21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B007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DF38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5610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75C1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4105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5F972866" w14:textId="5B1E52F7" w:rsidR="00114D46" w:rsidRDefault="00114D46">
      <w:pPr>
        <w:rPr>
          <w:rFonts w:ascii="Arial" w:eastAsia="Arial" w:hAnsi="Arial" w:cs="Arial"/>
          <w:sz w:val="20"/>
          <w:szCs w:val="20"/>
        </w:rPr>
      </w:pPr>
    </w:p>
    <w:p w14:paraId="3561C4DE" w14:textId="77777777" w:rsidR="00114D46" w:rsidRDefault="00114D4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tbl>
      <w:tblPr>
        <w:tblW w:w="6270" w:type="pct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1032"/>
        <w:gridCol w:w="2085"/>
        <w:gridCol w:w="886"/>
        <w:gridCol w:w="1513"/>
        <w:gridCol w:w="1491"/>
        <w:gridCol w:w="1685"/>
        <w:gridCol w:w="1575"/>
      </w:tblGrid>
      <w:tr w:rsidR="00114D46" w:rsidRPr="007318A9" w14:paraId="0EB1F7E3" w14:textId="77777777" w:rsidTr="00C97485">
        <w:trPr>
          <w:trHeight w:val="360"/>
        </w:trPr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CA4B2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Fecha</w:t>
            </w:r>
          </w:p>
        </w:tc>
        <w:tc>
          <w:tcPr>
            <w:tcW w:w="316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5B1A3C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AE410B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Resu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l</w:t>
            </w: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tados obtenidos</w:t>
            </w: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62E32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Observaciones</w:t>
            </w:r>
          </w:p>
        </w:tc>
      </w:tr>
      <w:tr w:rsidR="00114D46" w:rsidRPr="007318A9" w14:paraId="3F1ED743" w14:textId="77777777" w:rsidTr="00C97485">
        <w:trPr>
          <w:trHeight w:val="5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F7E54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1E459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Código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E5F987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69612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6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49BFFC8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Profundidad</w:t>
            </w:r>
          </w:p>
        </w:tc>
        <w:tc>
          <w:tcPr>
            <w:tcW w:w="6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4813E5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Textura</w:t>
            </w: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302943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BA67C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59B51052" w14:textId="77777777" w:rsidTr="00C97485">
        <w:trPr>
          <w:trHeight w:val="34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4F49E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990B9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uso interno de la empresa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5F8B6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 (opcional)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73FAE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6D864C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00BB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16C7CB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FBA9FD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6ABAC677" w14:textId="77777777" w:rsidTr="00C97485">
        <w:trPr>
          <w:trHeight w:val="1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400996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BC7345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19EE54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CD912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467B42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F35C1C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215C70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E40C5A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5C1178BB" w14:textId="77777777" w:rsidTr="00C97485">
        <w:trPr>
          <w:trHeight w:val="104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CA11E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DC63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A801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147F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3163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71D8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83D78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0EF1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14D46" w:rsidRPr="007318A9" w14:paraId="0EA9BC35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1984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C407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249E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93A7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4DF7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EACB5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45D9E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8434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114D46" w:rsidRPr="007318A9" w14:paraId="387EAC09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606B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B41B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4D0A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5D2A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F938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C999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CD1A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3DC7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19A28463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A9C1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277B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6A5A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CF3A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BD8D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A3FB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A3AB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C9C3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44786018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949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A61C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547D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0C57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423F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4D4B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1080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D0FE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0471F5E6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B5B9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6D9F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4FEE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478E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00A1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0071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C1AE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0CFD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79F00547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3320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2F63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D1E6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467F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5C6B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680E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CE16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F4BE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7650D3A1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77A9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7C29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1B1E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23BC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C848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6231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BF0B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F208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61874358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3C4D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367F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82BD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7EC3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EE56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2B8C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8159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0430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44B2FEF4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F79D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1CBA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F89E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97B5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E9DF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DE36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9600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69BC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595EE086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BB26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8ECF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8AD9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8EB4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6BFB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5767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DB84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32C7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69541E61" w14:textId="3DE9F245" w:rsidR="00114D46" w:rsidRDefault="00114D46">
      <w:pPr>
        <w:rPr>
          <w:rFonts w:ascii="Arial" w:eastAsia="Arial" w:hAnsi="Arial" w:cs="Arial"/>
          <w:sz w:val="20"/>
          <w:szCs w:val="20"/>
        </w:rPr>
      </w:pPr>
    </w:p>
    <w:p w14:paraId="5300088C" w14:textId="77777777" w:rsidR="00114D46" w:rsidRDefault="00114D4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tbl>
      <w:tblPr>
        <w:tblW w:w="6270" w:type="pct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1032"/>
        <w:gridCol w:w="2085"/>
        <w:gridCol w:w="886"/>
        <w:gridCol w:w="1513"/>
        <w:gridCol w:w="1491"/>
        <w:gridCol w:w="1685"/>
        <w:gridCol w:w="1575"/>
      </w:tblGrid>
      <w:tr w:rsidR="00114D46" w:rsidRPr="007318A9" w14:paraId="300935B6" w14:textId="77777777" w:rsidTr="00C97485">
        <w:trPr>
          <w:trHeight w:val="360"/>
        </w:trPr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54C7A3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Fecha</w:t>
            </w:r>
          </w:p>
        </w:tc>
        <w:tc>
          <w:tcPr>
            <w:tcW w:w="316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67B9DD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F624073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Resu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l</w:t>
            </w: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tados obtenidos</w:t>
            </w: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4F80B4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Observaciones</w:t>
            </w:r>
          </w:p>
        </w:tc>
      </w:tr>
      <w:tr w:rsidR="00114D46" w:rsidRPr="007318A9" w14:paraId="6212503B" w14:textId="77777777" w:rsidTr="00C97485">
        <w:trPr>
          <w:trHeight w:val="5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E430F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3F7C4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Código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98F83F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C5676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6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D1DA74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Profundidad</w:t>
            </w:r>
          </w:p>
        </w:tc>
        <w:tc>
          <w:tcPr>
            <w:tcW w:w="6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A6163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Textura</w:t>
            </w: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B03A1D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B25275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3560B33D" w14:textId="77777777" w:rsidTr="00C97485">
        <w:trPr>
          <w:trHeight w:val="34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CDFB1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3E779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uso interno de la empresa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7EEA7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 (opcional)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4E44A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E6D2A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C66D2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77186CB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CE101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2D2ED423" w14:textId="77777777" w:rsidTr="00C97485">
        <w:trPr>
          <w:trHeight w:val="1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8F6C3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AF7B3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017E2A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5ECE13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148B9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3BEDC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1DE7E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565606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62E9B74E" w14:textId="77777777" w:rsidTr="00C97485">
        <w:trPr>
          <w:trHeight w:val="104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CFFC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D76E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07F85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F6C83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2B2F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75064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3F6C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FF4A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14D46" w:rsidRPr="007318A9" w14:paraId="1E06C27C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A293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C02D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4CB9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42F0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C4BE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981A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023E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F651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114D46" w:rsidRPr="007318A9" w14:paraId="1DB0B5D9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FC45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B5D3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5237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E3D1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A38F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7B8D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9EB0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AB28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636357FA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D0B8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F9DF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B225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0F36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70FD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8496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4F67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1263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5D913C43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30FC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105B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5B8D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1DFA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D328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8355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4263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A3E3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5B91213B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1BB5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CF31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778B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E4AB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5003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6C8A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C73C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178B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100D9027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4ADF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3059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B684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C122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1626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7A84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ECC5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1D7B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7013CA4F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FE7A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605E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E00E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68E4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C9E7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749C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6A41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130A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D40F99E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5248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6EAD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C22D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202D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4302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707A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E5FB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A266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05AD81F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4E9F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0216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DB47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05F5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5817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4804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B148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EE02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76C29286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1D27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3D15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37DC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C2BF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F1D7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B02D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83E5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C090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30155851" w14:textId="338886DF" w:rsidR="00114D46" w:rsidRDefault="00114D46">
      <w:pPr>
        <w:rPr>
          <w:rFonts w:ascii="Arial" w:eastAsia="Arial" w:hAnsi="Arial" w:cs="Arial"/>
          <w:sz w:val="20"/>
          <w:szCs w:val="20"/>
        </w:rPr>
      </w:pPr>
    </w:p>
    <w:p w14:paraId="17AAEEF5" w14:textId="77777777" w:rsidR="00114D46" w:rsidRDefault="00114D4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tbl>
      <w:tblPr>
        <w:tblW w:w="6270" w:type="pct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1032"/>
        <w:gridCol w:w="2085"/>
        <w:gridCol w:w="886"/>
        <w:gridCol w:w="1513"/>
        <w:gridCol w:w="1491"/>
        <w:gridCol w:w="1685"/>
        <w:gridCol w:w="1575"/>
      </w:tblGrid>
      <w:tr w:rsidR="00114D46" w:rsidRPr="007318A9" w14:paraId="065D49B2" w14:textId="77777777" w:rsidTr="00C97485">
        <w:trPr>
          <w:trHeight w:val="360"/>
        </w:trPr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9DED9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Fecha</w:t>
            </w:r>
          </w:p>
        </w:tc>
        <w:tc>
          <w:tcPr>
            <w:tcW w:w="316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CB0A9B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106BFF5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Resu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l</w:t>
            </w: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tados obtenidos</w:t>
            </w: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2E897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Observaciones</w:t>
            </w:r>
          </w:p>
        </w:tc>
      </w:tr>
      <w:tr w:rsidR="00114D46" w:rsidRPr="007318A9" w14:paraId="1349E0DD" w14:textId="77777777" w:rsidTr="00C97485">
        <w:trPr>
          <w:trHeight w:val="5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0D781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B83F4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Código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E60C20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00D06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6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747BFEE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Profundidad</w:t>
            </w:r>
          </w:p>
        </w:tc>
        <w:tc>
          <w:tcPr>
            <w:tcW w:w="6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9AF65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Textura</w:t>
            </w: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EA0CA6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4255B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7A751341" w14:textId="77777777" w:rsidTr="00C97485">
        <w:trPr>
          <w:trHeight w:val="34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438BB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412B7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uso interno de la empresa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72E0DD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 (opcional)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4AF44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54A136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988D4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3C322A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5413F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354367CA" w14:textId="77777777" w:rsidTr="00C97485">
        <w:trPr>
          <w:trHeight w:val="1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70B11A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47227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201F7FC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366B2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D7A6F0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2C0AB9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A42443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0FFC00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74633B2B" w14:textId="77777777" w:rsidTr="00C97485">
        <w:trPr>
          <w:trHeight w:val="104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1776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EFED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35625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CB3B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6568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17E75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D486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FD24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14D46" w:rsidRPr="007318A9" w14:paraId="69B63694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1DC2E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8986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C143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F750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9E74A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AAF84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C262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19AA4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114D46" w:rsidRPr="007318A9" w14:paraId="032367BC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8C40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5087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2F23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1C20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D4EE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99F6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5334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DAE4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D45B29C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F428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82DD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3075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E2CE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DD45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7E47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3D75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8C3A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07B6C725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1CA3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754A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77F1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412F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9483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3D9F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EBCB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A915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0BD276C3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298A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8149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9D1D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43D2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A305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C940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6B88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164B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0E5BA744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2D0F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82B9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D03B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5593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CF1A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000A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667F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FC31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3DA0D9EA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C9CB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5F1F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0CC4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98C1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F64E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FE8D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5171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2A42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5D98D772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4CD1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D829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899E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4F6B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A263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A0F4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9399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40AA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30CA0CFF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E0E2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1AA9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9193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9816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693F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6C66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5C08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69DA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B20F84C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14E8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D89B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9566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458F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550A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3B92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23C7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6AFB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331B25DE" w14:textId="5DE272CC" w:rsidR="00114D46" w:rsidRDefault="00114D46">
      <w:pPr>
        <w:rPr>
          <w:rFonts w:ascii="Arial" w:eastAsia="Arial" w:hAnsi="Arial" w:cs="Arial"/>
          <w:sz w:val="20"/>
          <w:szCs w:val="20"/>
        </w:rPr>
      </w:pPr>
    </w:p>
    <w:p w14:paraId="535AD7E5" w14:textId="77777777" w:rsidR="00114D46" w:rsidRDefault="00114D4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tbl>
      <w:tblPr>
        <w:tblW w:w="6270" w:type="pct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1032"/>
        <w:gridCol w:w="2085"/>
        <w:gridCol w:w="886"/>
        <w:gridCol w:w="1513"/>
        <w:gridCol w:w="1491"/>
        <w:gridCol w:w="1685"/>
        <w:gridCol w:w="1575"/>
      </w:tblGrid>
      <w:tr w:rsidR="00114D46" w:rsidRPr="007318A9" w14:paraId="361F469D" w14:textId="77777777" w:rsidTr="00C97485">
        <w:trPr>
          <w:trHeight w:val="360"/>
        </w:trPr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19599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Fecha</w:t>
            </w:r>
          </w:p>
        </w:tc>
        <w:tc>
          <w:tcPr>
            <w:tcW w:w="316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6A8EB0D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7F22669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Resu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l</w:t>
            </w: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tados obtenidos</w:t>
            </w:r>
          </w:p>
        </w:tc>
        <w:tc>
          <w:tcPr>
            <w:tcW w:w="7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C79EA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Observaciones</w:t>
            </w:r>
          </w:p>
        </w:tc>
      </w:tr>
      <w:tr w:rsidR="00114D46" w:rsidRPr="007318A9" w14:paraId="3482031B" w14:textId="77777777" w:rsidTr="00C97485">
        <w:trPr>
          <w:trHeight w:val="5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4C0DC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C7B13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Código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9E7013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Ubicación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25B00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Sector o cuartel</w:t>
            </w:r>
          </w:p>
        </w:tc>
        <w:tc>
          <w:tcPr>
            <w:tcW w:w="6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46E0019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Profundidad</w:t>
            </w:r>
          </w:p>
        </w:tc>
        <w:tc>
          <w:tcPr>
            <w:tcW w:w="6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A91AE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Textura</w:t>
            </w: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78DF3C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18F52A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78731524" w14:textId="77777777" w:rsidTr="00C97485">
        <w:trPr>
          <w:trHeight w:val="34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DFB25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58C090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uso interno de la empresa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8E0336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georreferenciación (opcional)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2096C9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4588D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9F88A2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49713C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8A0875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05D19F31" w14:textId="77777777" w:rsidTr="00C97485">
        <w:trPr>
          <w:trHeight w:val="18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FEFF76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9B3598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363FF6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4AF86D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2942CB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F42D62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7DAE96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FB438" w14:textId="77777777" w:rsidR="00114D46" w:rsidRPr="007318A9" w:rsidRDefault="00114D46" w:rsidP="00C9748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</w:tr>
      <w:tr w:rsidR="00114D46" w:rsidRPr="007318A9" w14:paraId="75B37A9B" w14:textId="77777777" w:rsidTr="00C97485">
        <w:trPr>
          <w:trHeight w:val="104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4BBE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A0B2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A966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8F94E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12A43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F08A9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BF756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C8412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14D46" w:rsidRPr="007318A9" w14:paraId="67F9C50A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384DF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D1C8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C45C1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CD2D5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1076D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6B67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2D337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DB29B" w14:textId="77777777" w:rsidR="00114D46" w:rsidRPr="007318A9" w:rsidRDefault="00114D46" w:rsidP="00C97485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7318A9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114D46" w:rsidRPr="007318A9" w14:paraId="582AF91F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8FD9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4F4A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A751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A1B8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F5B7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4D85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D7CD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A42A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5B8A01F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403E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6DFD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5AE3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96AE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690C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D2E5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75F6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2C05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05A449E5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37DA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973C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C2F0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5ECA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5725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0C7C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DECE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5FCE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19E8F764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3821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2E3D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C1C2D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1DF7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6880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D96C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D9A5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7043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5D5176F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76928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9F55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6650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E5D2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8E0C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35DC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152F7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8A5F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48B5C773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0B11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6F9A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35E6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9187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D5E6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BA44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B2D1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D7C4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9E836D1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152D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376D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3F30C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FF4E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231F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446A6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7075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0DDC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18F6ED0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BB383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27C4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6D23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C4035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80720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6103F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A0E8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B9852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114D46" w:rsidRPr="007318A9" w14:paraId="255A09CB" w14:textId="77777777" w:rsidTr="00C97485">
        <w:trPr>
          <w:trHeight w:val="820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AE021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51F2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96B8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F92CE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FC479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1356B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B0D14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1B5DA" w14:textId="77777777" w:rsidR="00114D46" w:rsidRPr="007318A9" w:rsidRDefault="00114D46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7318A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44E9F17F" w14:textId="77777777" w:rsidR="004112EF" w:rsidRPr="00114D46" w:rsidRDefault="004112EF">
      <w:pPr>
        <w:rPr>
          <w:rFonts w:ascii="Arial" w:eastAsia="Arial" w:hAnsi="Arial" w:cs="Arial"/>
          <w:sz w:val="20"/>
          <w:szCs w:val="20"/>
        </w:rPr>
      </w:pPr>
    </w:p>
    <w:sectPr w:rsidR="004112EF" w:rsidRPr="00114D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6A8B2" w14:textId="77777777" w:rsidR="00C671D2" w:rsidRDefault="00C671D2">
      <w:r>
        <w:separator/>
      </w:r>
    </w:p>
  </w:endnote>
  <w:endnote w:type="continuationSeparator" w:id="0">
    <w:p w14:paraId="7040117C" w14:textId="77777777" w:rsidR="00C671D2" w:rsidRDefault="00C67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755DAF98-97FF-5841-B766-BA82E2035A90}"/>
    <w:embedBold r:id="rId2" w:fontKey="{267ED3C3-428A-034E-9C6B-97BF453BDE47}"/>
    <w:embedItalic r:id="rId3" w:fontKey="{E112B7F7-1179-2E46-8BB6-5814D731B3F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452EB4BE-0BF2-7A47-AF32-542839345E4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98393F8A-B486-CA49-9D60-5C243FD7E412}"/>
    <w:embedBold r:id="rId6" w:fontKey="{AEBE07D5-4883-6C47-9DC3-7CE384FF7F7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EC3F5070-AFB8-E04C-8062-F4A7F312823F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8" w:fontKey="{56ED3DFD-FCE1-F84A-BEFA-D1F3BEACE082}"/>
  </w:font>
  <w:font w:name="Play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A4721507-DF88-1B4A-B84B-AFB81D379A35}"/>
    <w:embedBold r:id="rId12" w:fontKey="{B5EEAD74-CC25-854C-BE80-8D37F3A8FDCC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3" w:fontKey="{3C0224FF-EAF1-5740-A813-D91AC248238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F2C0C617-891A-894E-AA77-BC9A015834FF}"/>
    <w:embedBold r:id="rId15" w:fontKey="{DA7E93F3-B3E4-6B45-8800-E4FE3577F59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6" w:fontKey="{CE622682-FC39-9F44-9379-F75686E082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C024A" w14:textId="77777777" w:rsidR="004112EF" w:rsidRDefault="00114D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4A0C77F" w14:textId="77777777" w:rsidR="004112EF" w:rsidRDefault="00411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DE304" w14:textId="77777777" w:rsidR="004112EF" w:rsidRDefault="00114D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9B7661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25EAD0F8" w14:textId="77777777" w:rsidR="004112EF" w:rsidRDefault="00114D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6C3C2C40" wp14:editId="5B7A74A8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CA3CDA" w14:textId="77777777" w:rsidR="004112EF" w:rsidRDefault="004112E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0458" cy="28045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03DA2FF8" wp14:editId="646EF5E3">
          <wp:simplePos x="0" y="0"/>
          <wp:positionH relativeFrom="column">
            <wp:posOffset>-1073508</wp:posOffset>
          </wp:positionH>
          <wp:positionV relativeFrom="paragraph">
            <wp:posOffset>228540</wp:posOffset>
          </wp:positionV>
          <wp:extent cx="8039879" cy="43028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39879" cy="430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56835" w14:textId="77777777" w:rsidR="004112EF" w:rsidRDefault="00411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58EF4" w14:textId="77777777" w:rsidR="00C671D2" w:rsidRDefault="00C671D2">
      <w:r>
        <w:separator/>
      </w:r>
    </w:p>
  </w:footnote>
  <w:footnote w:type="continuationSeparator" w:id="0">
    <w:p w14:paraId="235FE007" w14:textId="77777777" w:rsidR="00C671D2" w:rsidRDefault="00C67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5680B" w14:textId="77777777" w:rsidR="004112EF" w:rsidRDefault="00411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30F0B" w14:textId="77777777" w:rsidR="004112EF" w:rsidRDefault="00114D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2503A8E" wp14:editId="5AE2FDED">
          <wp:simplePos x="0" y="0"/>
          <wp:positionH relativeFrom="column">
            <wp:posOffset>-1073508</wp:posOffset>
          </wp:positionH>
          <wp:positionV relativeFrom="paragraph">
            <wp:posOffset>-442954</wp:posOffset>
          </wp:positionV>
          <wp:extent cx="7863616" cy="953813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616" cy="953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1344A9C" wp14:editId="5E1F2786">
              <wp:simplePos x="0" y="0"/>
              <wp:positionH relativeFrom="column">
                <wp:posOffset>1282700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BF988" w14:textId="21ADDC15" w:rsidR="004112EF" w:rsidRDefault="00485BDE">
                          <w:pPr>
                            <w:jc w:val="center"/>
                            <w:textDirection w:val="btLr"/>
                          </w:pPr>
                          <w:r w:rsidRPr="00485BDE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20"/>
                              <w:lang w:val="es-ES"/>
                            </w:rPr>
                            <w:t>REGISTRO DE CALICATAS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1344A9C" id="Rectángulo redondeado 2" o:spid="_x0000_s1026" style="position:absolute;margin-left:10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" fillcolor="white [3201]" stroked="f">
              <v:textbox inset="2.53958mm,1.2694mm,2.53958mm,1.2694mm">
                <w:txbxContent>
                  <w:p w14:paraId="0FDBF988" w14:textId="21ADDC15" w:rsidR="004112EF" w:rsidRDefault="00485BDE">
                    <w:pPr>
                      <w:jc w:val="center"/>
                      <w:textDirection w:val="btLr"/>
                    </w:pPr>
                    <w:r w:rsidRPr="00485BDE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20"/>
                        <w:lang w:val="es-ES"/>
                      </w:rPr>
                      <w:t>REGISTRO DE CALICATAS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D11B8" w14:textId="77777777" w:rsidR="004112EF" w:rsidRDefault="00411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555A5"/>
    <w:multiLevelType w:val="hybridMultilevel"/>
    <w:tmpl w:val="8410008C"/>
    <w:lvl w:ilvl="0" w:tplc="27EC14A6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40330"/>
    <w:multiLevelType w:val="hybridMultilevel"/>
    <w:tmpl w:val="EBC226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557EEF"/>
    <w:multiLevelType w:val="hybridMultilevel"/>
    <w:tmpl w:val="EB2A66EC"/>
    <w:lvl w:ilvl="0" w:tplc="39F26390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38883">
    <w:abstractNumId w:val="1"/>
  </w:num>
  <w:num w:numId="2" w16cid:durableId="908999944">
    <w:abstractNumId w:val="2"/>
  </w:num>
  <w:num w:numId="3" w16cid:durableId="180959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EF"/>
    <w:rsid w:val="000C1DB7"/>
    <w:rsid w:val="00114D46"/>
    <w:rsid w:val="0014495D"/>
    <w:rsid w:val="00226360"/>
    <w:rsid w:val="004112EF"/>
    <w:rsid w:val="00485BDE"/>
    <w:rsid w:val="007318A9"/>
    <w:rsid w:val="008547F3"/>
    <w:rsid w:val="009B7661"/>
    <w:rsid w:val="00C169D0"/>
    <w:rsid w:val="00C671D2"/>
    <w:rsid w:val="00DA0156"/>
    <w:rsid w:val="00F9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2654B"/>
  <w15:docId w15:val="{50A3C314-BC0C-AA4B-B924-699F3867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9B7661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16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837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10</cp:revision>
  <cp:lastPrinted>2025-01-27T20:22:00Z</cp:lastPrinted>
  <dcterms:created xsi:type="dcterms:W3CDTF">2025-01-27T20:16:00Z</dcterms:created>
  <dcterms:modified xsi:type="dcterms:W3CDTF">2025-01-27T20:22:00Z</dcterms:modified>
</cp:coreProperties>
</file>